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10" w:rsidRDefault="007E1110" w:rsidP="007E1110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theme="majorHAnsi"/>
          <w:b/>
          <w:color w:val="333333"/>
          <w:sz w:val="26"/>
          <w:szCs w:val="26"/>
          <w:lang w:eastAsia="vi-VN"/>
        </w:rPr>
      </w:pPr>
      <w:r w:rsidRPr="007E1110">
        <w:rPr>
          <w:rFonts w:asciiTheme="majorHAnsi" w:eastAsia="Times New Roman" w:hAnsiTheme="majorHAnsi" w:cstheme="majorHAnsi"/>
          <w:b/>
          <w:color w:val="333333"/>
          <w:sz w:val="26"/>
          <w:szCs w:val="26"/>
          <w:lang w:eastAsia="vi-VN"/>
        </w:rPr>
        <w:t>NIÊM GIÁM THỐNG KÊ NĂM 2016 - 2021</w:t>
      </w:r>
    </w:p>
    <w:p w:rsidR="00E42901" w:rsidRPr="007E1110" w:rsidRDefault="00E42901" w:rsidP="00E4290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b/>
          <w:color w:val="333333"/>
          <w:sz w:val="26"/>
          <w:szCs w:val="26"/>
          <w:lang w:eastAsia="vi-VN"/>
        </w:rPr>
      </w:pPr>
      <w:r w:rsidRPr="007E1110">
        <w:rPr>
          <w:rFonts w:asciiTheme="majorHAnsi" w:eastAsia="Times New Roman" w:hAnsiTheme="majorHAnsi" w:cstheme="majorHAnsi"/>
          <w:b/>
          <w:color w:val="333333"/>
          <w:sz w:val="26"/>
          <w:szCs w:val="26"/>
          <w:lang w:eastAsia="vi-VN"/>
        </w:rPr>
        <w:t> 1. Quy mô trường lớp, học sinh</w:t>
      </w:r>
      <w:bookmarkStart w:id="0" w:name="_GoBack"/>
      <w:bookmarkEnd w:id="0"/>
    </w:p>
    <w:tbl>
      <w:tblPr>
        <w:tblW w:w="11400" w:type="dxa"/>
        <w:tblInd w:w="1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1020"/>
        <w:gridCol w:w="1410"/>
        <w:gridCol w:w="1095"/>
        <w:gridCol w:w="1425"/>
        <w:gridCol w:w="1020"/>
        <w:gridCol w:w="1410"/>
        <w:gridCol w:w="1095"/>
        <w:gridCol w:w="1425"/>
      </w:tblGrid>
      <w:tr w:rsidR="003532E7" w:rsidRPr="003532E7" w:rsidTr="00E42901">
        <w:trPr>
          <w:trHeight w:val="315"/>
        </w:trPr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Năm học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Lớp 10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Lớp 11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Lớp 12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Cộng</w:t>
            </w:r>
          </w:p>
        </w:tc>
      </w:tr>
      <w:tr w:rsidR="003532E7" w:rsidRPr="003532E7" w:rsidTr="00E42901">
        <w:trPr>
          <w:trHeight w:val="5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901" w:rsidRPr="003532E7" w:rsidRDefault="00E42901" w:rsidP="00E42901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Số lớp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Số học sinh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Số lớp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Số học sinh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Số lớp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Số học sinh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Số lớp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>Số học sinh</w:t>
            </w:r>
          </w:p>
        </w:tc>
      </w:tr>
      <w:tr w:rsidR="003532E7" w:rsidRPr="003532E7" w:rsidTr="00E42901">
        <w:trPr>
          <w:trHeight w:val="270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119B" w:rsidRPr="003532E7" w:rsidRDefault="0027119B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2016-2017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119B" w:rsidRPr="003532E7" w:rsidRDefault="0027119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119B" w:rsidRPr="003532E7" w:rsidRDefault="001A4D5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358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119B" w:rsidRPr="003532E7" w:rsidRDefault="0027119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119B" w:rsidRPr="003532E7" w:rsidRDefault="001A4D5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355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119B" w:rsidRPr="003532E7" w:rsidRDefault="0027119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119B" w:rsidRPr="003532E7" w:rsidRDefault="001A4D5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304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119B" w:rsidRPr="003532E7" w:rsidRDefault="0027119B" w:rsidP="0027119B">
            <w:pPr>
              <w:spacing w:after="15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119B" w:rsidRPr="003532E7" w:rsidRDefault="001A4D5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1017</w:t>
            </w:r>
          </w:p>
        </w:tc>
      </w:tr>
      <w:tr w:rsidR="003532E7" w:rsidRPr="003532E7" w:rsidTr="00E42901">
        <w:trPr>
          <w:trHeight w:val="270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119B" w:rsidRPr="003532E7" w:rsidRDefault="0027119B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2017-2018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119B" w:rsidRPr="003532E7" w:rsidRDefault="0027119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119B" w:rsidRPr="003532E7" w:rsidRDefault="00163307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333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119B" w:rsidRPr="003532E7" w:rsidRDefault="0027119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119B" w:rsidRPr="003532E7" w:rsidRDefault="00163307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348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119B" w:rsidRPr="003532E7" w:rsidRDefault="0027119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119B" w:rsidRPr="003532E7" w:rsidRDefault="00163307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352</w:t>
            </w:r>
            <w:r w:rsidR="0027119B" w:rsidRPr="003532E7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119B" w:rsidRPr="003532E7" w:rsidRDefault="0027119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119B" w:rsidRPr="003532E7" w:rsidRDefault="00163307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1033</w:t>
            </w:r>
          </w:p>
        </w:tc>
      </w:tr>
      <w:tr w:rsidR="003532E7" w:rsidRPr="003532E7" w:rsidTr="00E42901">
        <w:trPr>
          <w:trHeight w:val="270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119B" w:rsidRPr="003532E7" w:rsidRDefault="0027119B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2018-2019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119B" w:rsidRPr="003532E7" w:rsidRDefault="0027119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119B" w:rsidRPr="003532E7" w:rsidRDefault="00FC76E5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349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119B" w:rsidRPr="003532E7" w:rsidRDefault="0027119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119B" w:rsidRPr="003532E7" w:rsidRDefault="007F0246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353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119B" w:rsidRPr="003532E7" w:rsidRDefault="0027119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119B" w:rsidRPr="003532E7" w:rsidRDefault="007F0246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348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119B" w:rsidRPr="003532E7" w:rsidRDefault="0027119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119B" w:rsidRPr="003532E7" w:rsidRDefault="007F0246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1030</w:t>
            </w:r>
          </w:p>
        </w:tc>
      </w:tr>
      <w:tr w:rsidR="003532E7" w:rsidRPr="003532E7" w:rsidTr="00E42901">
        <w:trPr>
          <w:trHeight w:val="270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119B" w:rsidRPr="003532E7" w:rsidRDefault="0027119B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2019-2020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119B" w:rsidRPr="003532E7" w:rsidRDefault="0027119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119B" w:rsidRPr="003532E7" w:rsidRDefault="0027119B" w:rsidP="00F33B40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 </w:t>
            </w:r>
            <w:r w:rsidR="00F33B40" w:rsidRPr="003532E7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340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119B" w:rsidRPr="003532E7" w:rsidRDefault="0027119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119B" w:rsidRPr="003532E7" w:rsidRDefault="00F33B40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344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119B" w:rsidRPr="003532E7" w:rsidRDefault="0027119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119B" w:rsidRPr="003532E7" w:rsidRDefault="00F33B40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328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119B" w:rsidRPr="003532E7" w:rsidRDefault="0027119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119B" w:rsidRPr="003532E7" w:rsidRDefault="00F33B40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1012</w:t>
            </w:r>
          </w:p>
        </w:tc>
      </w:tr>
      <w:tr w:rsidR="003532E7" w:rsidRPr="003532E7" w:rsidTr="00E42901">
        <w:trPr>
          <w:trHeight w:val="270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119B" w:rsidRPr="003532E7" w:rsidRDefault="0027119B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2020-2021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119B" w:rsidRPr="003532E7" w:rsidRDefault="0027119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119B" w:rsidRPr="003532E7" w:rsidRDefault="001E05C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338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119B" w:rsidRPr="003532E7" w:rsidRDefault="0027119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119B" w:rsidRPr="003532E7" w:rsidRDefault="001E05C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341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119B" w:rsidRPr="003532E7" w:rsidRDefault="0027119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119B" w:rsidRPr="003532E7" w:rsidRDefault="0027119B" w:rsidP="001E05C4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 </w:t>
            </w:r>
            <w:r w:rsidR="001E05C4" w:rsidRPr="003532E7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328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119B" w:rsidRPr="003532E7" w:rsidRDefault="0027119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119B" w:rsidRPr="003532E7" w:rsidRDefault="001E05C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sz w:val="26"/>
                <w:szCs w:val="26"/>
                <w:lang w:val="en-US" w:eastAsia="vi-VN"/>
              </w:rPr>
              <w:t>1007</w:t>
            </w:r>
          </w:p>
        </w:tc>
      </w:tr>
    </w:tbl>
    <w:p w:rsidR="00E42901" w:rsidRPr="003532E7" w:rsidRDefault="00E42901" w:rsidP="00E42901">
      <w:pPr>
        <w:shd w:val="clear" w:color="auto" w:fill="FFFFFF"/>
        <w:spacing w:after="195" w:line="240" w:lineRule="auto"/>
        <w:rPr>
          <w:rFonts w:asciiTheme="majorHAnsi" w:eastAsia="Times New Roman" w:hAnsiTheme="majorHAnsi" w:cstheme="majorHAnsi"/>
          <w:color w:val="333333"/>
          <w:sz w:val="26"/>
          <w:szCs w:val="26"/>
          <w:lang w:eastAsia="vi-VN"/>
        </w:rPr>
      </w:pPr>
      <w:r w:rsidRPr="003532E7">
        <w:rPr>
          <w:rFonts w:asciiTheme="majorHAnsi" w:eastAsia="Times New Roman" w:hAnsiTheme="majorHAnsi" w:cstheme="majorHAnsi"/>
          <w:color w:val="333333"/>
          <w:sz w:val="26"/>
          <w:szCs w:val="26"/>
          <w:lang w:eastAsia="vi-VN"/>
        </w:rPr>
        <w:t> </w:t>
      </w:r>
    </w:p>
    <w:p w:rsidR="00E42901" w:rsidRPr="007E1110" w:rsidRDefault="00E42901" w:rsidP="00E4290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b/>
          <w:color w:val="333333"/>
          <w:sz w:val="26"/>
          <w:szCs w:val="26"/>
          <w:lang w:eastAsia="vi-VN"/>
        </w:rPr>
      </w:pPr>
      <w:r w:rsidRPr="007E1110">
        <w:rPr>
          <w:rFonts w:asciiTheme="majorHAnsi" w:eastAsia="Times New Roman" w:hAnsiTheme="majorHAnsi" w:cstheme="majorHAnsi"/>
          <w:b/>
          <w:color w:val="333333"/>
          <w:sz w:val="26"/>
          <w:szCs w:val="26"/>
          <w:lang w:eastAsia="vi-VN"/>
        </w:rPr>
        <w:t>2. Số CBQL,  giáo viên, nhân viên</w:t>
      </w:r>
    </w:p>
    <w:tbl>
      <w:tblPr>
        <w:tblW w:w="11340" w:type="dxa"/>
        <w:tblInd w:w="2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35"/>
        <w:gridCol w:w="1035"/>
        <w:gridCol w:w="1035"/>
        <w:gridCol w:w="1192"/>
        <w:gridCol w:w="855"/>
        <w:gridCol w:w="855"/>
        <w:gridCol w:w="774"/>
        <w:gridCol w:w="855"/>
        <w:gridCol w:w="855"/>
        <w:gridCol w:w="789"/>
        <w:gridCol w:w="774"/>
        <w:gridCol w:w="789"/>
        <w:gridCol w:w="975"/>
      </w:tblGrid>
      <w:tr w:rsidR="00E42901" w:rsidRPr="003532E7" w:rsidTr="007E1110">
        <w:trPr>
          <w:trHeight w:val="375"/>
        </w:trPr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TT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Môn</w:t>
            </w:r>
          </w:p>
        </w:tc>
        <w:tc>
          <w:tcPr>
            <w:tcW w:w="8713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Năm học</w:t>
            </w:r>
          </w:p>
        </w:tc>
      </w:tr>
      <w:tr w:rsidR="00E42901" w:rsidRPr="003532E7" w:rsidTr="007E1110">
        <w:trPr>
          <w:trHeight w:val="375"/>
        </w:trPr>
        <w:tc>
          <w:tcPr>
            <w:tcW w:w="5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901" w:rsidRPr="003532E7" w:rsidRDefault="00E42901" w:rsidP="00E429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901" w:rsidRPr="003532E7" w:rsidRDefault="00E42901" w:rsidP="00E429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2016-2017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2017-2018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2018-2019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2019-2020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2020-2021</w:t>
            </w:r>
          </w:p>
        </w:tc>
      </w:tr>
      <w:tr w:rsidR="00E42901" w:rsidRPr="003532E7" w:rsidTr="007E1110">
        <w:trPr>
          <w:trHeight w:val="240"/>
        </w:trPr>
        <w:tc>
          <w:tcPr>
            <w:tcW w:w="5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901" w:rsidRPr="003532E7" w:rsidRDefault="00E42901" w:rsidP="00E429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901" w:rsidRPr="003532E7" w:rsidRDefault="00E42901" w:rsidP="00E429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Tổng số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Thạc sỹ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Tổng số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Thạc sỹ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Tổng số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Thạc sỹ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Tổng số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Thạc sỹ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Tổng số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Thạc sỹ</w:t>
            </w:r>
          </w:p>
        </w:tc>
      </w:tr>
      <w:tr w:rsidR="00E42901" w:rsidRPr="003532E7" w:rsidTr="007E1110">
        <w:trPr>
          <w:trHeight w:val="240"/>
        </w:trPr>
        <w:tc>
          <w:tcPr>
            <w:tcW w:w="5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CBQL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2</w:t>
            </w:r>
          </w:p>
        </w:tc>
      </w:tr>
      <w:tr w:rsidR="00E42901" w:rsidRPr="003532E7" w:rsidTr="007E1110">
        <w:trPr>
          <w:trHeight w:val="270"/>
        </w:trPr>
        <w:tc>
          <w:tcPr>
            <w:tcW w:w="5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Hiệu trưởng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</w:tr>
      <w:tr w:rsidR="00E42901" w:rsidRPr="003532E7" w:rsidTr="007E1110">
        <w:trPr>
          <w:trHeight w:val="270"/>
        </w:trPr>
        <w:tc>
          <w:tcPr>
            <w:tcW w:w="5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Phó  Hiệu trưởng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</w:tr>
      <w:tr w:rsidR="00E42901" w:rsidRPr="003532E7" w:rsidTr="007E1110">
        <w:trPr>
          <w:trHeight w:val="270"/>
        </w:trPr>
        <w:tc>
          <w:tcPr>
            <w:tcW w:w="5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B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Giáo viên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884F7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en-US" w:eastAsia="vi-VN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884F74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1</w:t>
            </w:r>
            <w:r w:rsidR="00884F74"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08063C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en-US" w:eastAsia="vi-VN"/>
              </w:rPr>
              <w:t>54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884F74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1</w:t>
            </w:r>
            <w:r w:rsidR="00884F74"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en-US" w:eastAsia="vi-VN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7F0246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en-US" w:eastAsia="vi-VN"/>
              </w:rPr>
              <w:t>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39309F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1</w:t>
            </w:r>
            <w:r w:rsidR="0039309F"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en-US" w:eastAsia="vi-VN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B243AB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en-US" w:eastAsia="vi-VN"/>
              </w:rPr>
              <w:t>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B243AB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1</w:t>
            </w:r>
            <w:r w:rsidR="00B243AB"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en-US" w:eastAsia="vi-VN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046DA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en-US" w:eastAsia="vi-VN"/>
              </w:rPr>
              <w:t>55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046DAA" w:rsidP="00615C34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en-US" w:eastAsia="vi-VN"/>
              </w:rPr>
              <w:t>1</w:t>
            </w:r>
            <w:r w:rsidR="00615C34"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en-US" w:eastAsia="vi-VN"/>
              </w:rPr>
              <w:t>6</w:t>
            </w:r>
          </w:p>
        </w:tc>
      </w:tr>
      <w:tr w:rsidR="00E42901" w:rsidRPr="003532E7" w:rsidTr="007E1110">
        <w:trPr>
          <w:trHeight w:val="270"/>
        </w:trPr>
        <w:tc>
          <w:tcPr>
            <w:tcW w:w="5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lastRenderedPageBreak/>
              <w:t>3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GV Văn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884F7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884F7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936D8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3E4583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7F0246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A900EB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5A0370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5A0370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CC52B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CC52B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2</w:t>
            </w:r>
          </w:p>
        </w:tc>
      </w:tr>
      <w:tr w:rsidR="00E42901" w:rsidRPr="003532E7" w:rsidTr="007E1110">
        <w:trPr>
          <w:trHeight w:val="270"/>
        </w:trPr>
        <w:tc>
          <w:tcPr>
            <w:tcW w:w="5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GV Sử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884F7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884F7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1</w:t>
            </w:r>
            <w:r w:rsidR="00E42901"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936D8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3E4583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1</w:t>
            </w:r>
            <w:r w:rsidR="00E42901"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7F0246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2075CB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1</w:t>
            </w:r>
            <w:r w:rsidR="00E42901"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5A0370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5A0370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1</w:t>
            </w:r>
            <w:r w:rsidR="00E42901"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CC52B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CC52B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1</w:t>
            </w:r>
            <w:r w:rsidR="00E42901"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</w:tr>
      <w:tr w:rsidR="00E42901" w:rsidRPr="003532E7" w:rsidTr="007E1110">
        <w:trPr>
          <w:trHeight w:val="270"/>
        </w:trPr>
        <w:tc>
          <w:tcPr>
            <w:tcW w:w="5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GV Địa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884F7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1</w:t>
            </w:r>
            <w:r w:rsidR="00E42901"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12736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1</w:t>
            </w:r>
            <w:r w:rsidR="00E42901"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7F0246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2075CB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1</w:t>
            </w:r>
            <w:r w:rsidR="00E42901"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5A0370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  <w:r w:rsidR="005A0370"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CC52B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CC52B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1</w:t>
            </w:r>
            <w:r w:rsidR="00E42901"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</w:tr>
      <w:tr w:rsidR="00E42901" w:rsidRPr="003532E7" w:rsidTr="007E1110">
        <w:trPr>
          <w:trHeight w:val="270"/>
        </w:trPr>
        <w:tc>
          <w:tcPr>
            <w:tcW w:w="5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GV GDCD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884F7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936D8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E548D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5A0370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CC52B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</w:tr>
      <w:tr w:rsidR="00E42901" w:rsidRPr="003532E7" w:rsidTr="007E1110">
        <w:trPr>
          <w:trHeight w:val="270"/>
        </w:trPr>
        <w:tc>
          <w:tcPr>
            <w:tcW w:w="5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7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GV TD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F16BFC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</w:tr>
      <w:tr w:rsidR="007E1110" w:rsidRPr="003532E7" w:rsidTr="007E1110">
        <w:trPr>
          <w:trHeight w:val="270"/>
        </w:trPr>
        <w:tc>
          <w:tcPr>
            <w:tcW w:w="5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8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GV Anh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D91DC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936D8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DE4C29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E548D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2075CB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5A0370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5A0370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CC52B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CC52B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3</w:t>
            </w:r>
          </w:p>
        </w:tc>
      </w:tr>
      <w:tr w:rsidR="007E1110" w:rsidRPr="003532E7" w:rsidTr="007E1110">
        <w:trPr>
          <w:trHeight w:val="270"/>
        </w:trPr>
        <w:tc>
          <w:tcPr>
            <w:tcW w:w="5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9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GV Toán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884F7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D91DC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936D8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DE4C29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E548D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2075CB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5A0370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5A0370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CC52B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CC52B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2</w:t>
            </w:r>
          </w:p>
        </w:tc>
      </w:tr>
      <w:tr w:rsidR="007E1110" w:rsidRPr="003532E7" w:rsidTr="007E1110">
        <w:trPr>
          <w:trHeight w:val="270"/>
        </w:trPr>
        <w:tc>
          <w:tcPr>
            <w:tcW w:w="5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GV Lý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884F7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D91DC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936D8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DE4C29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E548D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E548D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5A0370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CC52B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</w:tr>
      <w:tr w:rsidR="007E1110" w:rsidRPr="003532E7" w:rsidTr="007E1110">
        <w:trPr>
          <w:trHeight w:val="270"/>
        </w:trPr>
        <w:tc>
          <w:tcPr>
            <w:tcW w:w="5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GV Hoá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884F7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D91DC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936D8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DE4C29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E548D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E548D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5A0370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5A0370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CC52B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CC52B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3</w:t>
            </w:r>
          </w:p>
        </w:tc>
      </w:tr>
      <w:tr w:rsidR="00E42901" w:rsidRPr="003532E7" w:rsidTr="007E1110">
        <w:trPr>
          <w:trHeight w:val="270"/>
        </w:trPr>
        <w:tc>
          <w:tcPr>
            <w:tcW w:w="5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12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GV Sinh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884F7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936D8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E548D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D543E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CC52B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2</w:t>
            </w:r>
          </w:p>
        </w:tc>
      </w:tr>
      <w:tr w:rsidR="00E42901" w:rsidRPr="003532E7" w:rsidTr="007E1110">
        <w:trPr>
          <w:trHeight w:val="270"/>
        </w:trPr>
        <w:tc>
          <w:tcPr>
            <w:tcW w:w="5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13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GV KTCN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884F7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1</w:t>
            </w:r>
            <w:r w:rsidR="00E42901"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  <w:r w:rsidR="00AD3CDD"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E548D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E548D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1</w:t>
            </w:r>
            <w:r w:rsidR="00E42901"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D543E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D543E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1</w:t>
            </w:r>
            <w:r w:rsidR="00E42901"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CC52B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CC52B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1</w:t>
            </w:r>
            <w:r w:rsidR="00E42901"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</w:tr>
      <w:tr w:rsidR="00E42901" w:rsidRPr="003532E7" w:rsidTr="007E1110">
        <w:trPr>
          <w:trHeight w:val="270"/>
        </w:trPr>
        <w:tc>
          <w:tcPr>
            <w:tcW w:w="5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14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GV Tin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884F7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4967B7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AD3CDD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E548D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D543E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CC52B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CC52B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0</w:t>
            </w:r>
          </w:p>
        </w:tc>
      </w:tr>
      <w:tr w:rsidR="00E42901" w:rsidRPr="003532E7" w:rsidTr="007E1110">
        <w:trPr>
          <w:trHeight w:val="270"/>
        </w:trPr>
        <w:tc>
          <w:tcPr>
            <w:tcW w:w="5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15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GV GDQP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</w:tr>
      <w:tr w:rsidR="00E42901" w:rsidRPr="003532E7" w:rsidTr="007E1110">
        <w:trPr>
          <w:trHeight w:val="240"/>
        </w:trPr>
        <w:tc>
          <w:tcPr>
            <w:tcW w:w="5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C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Nhân viên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</w:tr>
      <w:tr w:rsidR="00E42901" w:rsidRPr="003532E7" w:rsidTr="007E1110">
        <w:trPr>
          <w:trHeight w:val="255"/>
        </w:trPr>
        <w:tc>
          <w:tcPr>
            <w:tcW w:w="5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23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Kế toán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</w:tr>
      <w:tr w:rsidR="00E42901" w:rsidRPr="003532E7" w:rsidTr="007E1110">
        <w:trPr>
          <w:trHeight w:val="435"/>
        </w:trPr>
        <w:tc>
          <w:tcPr>
            <w:tcW w:w="5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24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Văn thư-Thủ quỹ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615C3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2A54AE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</w:tr>
      <w:tr w:rsidR="00E42901" w:rsidRPr="003532E7" w:rsidTr="007E1110">
        <w:trPr>
          <w:trHeight w:val="255"/>
        </w:trPr>
        <w:tc>
          <w:tcPr>
            <w:tcW w:w="5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25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Y tế học đường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  <w:r w:rsidR="00F16BFC"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  <w:r w:rsidR="004967B7"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874F3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1</w:t>
            </w:r>
            <w:r w:rsidR="00E42901"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615C3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1</w:t>
            </w:r>
            <w:r w:rsidR="00E42901"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2A54AE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1</w:t>
            </w:r>
            <w:r w:rsidR="00E42901"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</w:tr>
      <w:tr w:rsidR="00E42901" w:rsidRPr="003532E7" w:rsidTr="007E1110">
        <w:trPr>
          <w:trHeight w:val="255"/>
        </w:trPr>
        <w:tc>
          <w:tcPr>
            <w:tcW w:w="5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26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Thư viện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4967B7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874F3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615C3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1</w:t>
            </w:r>
            <w:r w:rsidR="00E42901"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2A54AE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1</w:t>
            </w:r>
            <w:r w:rsidR="00E42901"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</w:tr>
      <w:tr w:rsidR="00E42901" w:rsidRPr="003532E7" w:rsidTr="007E1110">
        <w:trPr>
          <w:trHeight w:val="525"/>
        </w:trPr>
        <w:tc>
          <w:tcPr>
            <w:tcW w:w="5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D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Cộng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7C025B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en-US" w:eastAsia="vi-VN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3E4583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en-US" w:eastAsia="vi-VN"/>
              </w:rPr>
              <w:t>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127364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1</w:t>
            </w:r>
            <w:r w:rsidR="00127364"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en-US" w:eastAsia="vi-VN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874F3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en-US" w:eastAsia="vi-VN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D543EA" w:rsidP="00615C34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en-US" w:eastAsia="vi-VN"/>
              </w:rPr>
              <w:t>6</w:t>
            </w:r>
            <w:r w:rsidR="00615C34"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D543EA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1</w:t>
            </w:r>
            <w:r w:rsidR="00D543EA"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en-US" w:eastAsia="vi-VN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615C3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en-US" w:eastAsia="vi-VN"/>
              </w:rPr>
              <w:t>62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615C3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val="en-US" w:eastAsia="vi-VN"/>
              </w:rPr>
              <w:t>18</w:t>
            </w:r>
          </w:p>
        </w:tc>
      </w:tr>
    </w:tbl>
    <w:p w:rsidR="00E42901" w:rsidRPr="003532E7" w:rsidRDefault="00E42901" w:rsidP="00E42901">
      <w:pPr>
        <w:shd w:val="clear" w:color="auto" w:fill="FFFFFF"/>
        <w:spacing w:after="195" w:line="240" w:lineRule="auto"/>
        <w:rPr>
          <w:rFonts w:asciiTheme="majorHAnsi" w:eastAsia="Times New Roman" w:hAnsiTheme="majorHAnsi" w:cstheme="majorHAnsi"/>
          <w:color w:val="333333"/>
          <w:sz w:val="26"/>
          <w:szCs w:val="26"/>
          <w:lang w:eastAsia="vi-VN"/>
        </w:rPr>
      </w:pPr>
      <w:r w:rsidRPr="003532E7">
        <w:rPr>
          <w:rFonts w:asciiTheme="majorHAnsi" w:eastAsia="Times New Roman" w:hAnsiTheme="majorHAnsi" w:cstheme="majorHAnsi"/>
          <w:color w:val="333333"/>
          <w:sz w:val="26"/>
          <w:szCs w:val="26"/>
          <w:lang w:eastAsia="vi-VN"/>
        </w:rPr>
        <w:t> </w:t>
      </w:r>
    </w:p>
    <w:p w:rsidR="00E42901" w:rsidRPr="007E1110" w:rsidRDefault="00E42901" w:rsidP="00E42901">
      <w:pPr>
        <w:shd w:val="clear" w:color="auto" w:fill="FFFFFF"/>
        <w:spacing w:after="195" w:line="240" w:lineRule="auto"/>
        <w:rPr>
          <w:rFonts w:asciiTheme="majorHAnsi" w:eastAsia="Times New Roman" w:hAnsiTheme="majorHAnsi" w:cstheme="majorHAnsi"/>
          <w:b/>
          <w:color w:val="333333"/>
          <w:sz w:val="26"/>
          <w:szCs w:val="26"/>
          <w:lang w:eastAsia="vi-VN"/>
        </w:rPr>
      </w:pPr>
      <w:r w:rsidRPr="007E1110">
        <w:rPr>
          <w:rFonts w:asciiTheme="majorHAnsi" w:eastAsia="Times New Roman" w:hAnsiTheme="majorHAnsi" w:cstheme="majorHAnsi"/>
          <w:b/>
          <w:color w:val="333333"/>
          <w:sz w:val="26"/>
          <w:szCs w:val="26"/>
          <w:lang w:eastAsia="vi-VN"/>
        </w:rPr>
        <w:lastRenderedPageBreak/>
        <w:t>3. Cơ sở vật chất trường lớp học</w:t>
      </w:r>
    </w:p>
    <w:tbl>
      <w:tblPr>
        <w:tblW w:w="13925" w:type="dxa"/>
        <w:tblInd w:w="3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455"/>
        <w:gridCol w:w="753"/>
        <w:gridCol w:w="146"/>
        <w:gridCol w:w="953"/>
        <w:gridCol w:w="167"/>
        <w:gridCol w:w="659"/>
        <w:gridCol w:w="152"/>
        <w:gridCol w:w="752"/>
        <w:gridCol w:w="152"/>
        <w:gridCol w:w="752"/>
        <w:gridCol w:w="152"/>
        <w:gridCol w:w="1257"/>
        <w:gridCol w:w="208"/>
        <w:gridCol w:w="581"/>
        <w:gridCol w:w="163"/>
        <w:gridCol w:w="351"/>
        <w:gridCol w:w="169"/>
        <w:gridCol w:w="504"/>
        <w:gridCol w:w="170"/>
        <w:gridCol w:w="547"/>
        <w:gridCol w:w="167"/>
        <w:gridCol w:w="434"/>
        <w:gridCol w:w="49"/>
        <w:gridCol w:w="546"/>
        <w:gridCol w:w="546"/>
        <w:gridCol w:w="470"/>
        <w:gridCol w:w="615"/>
        <w:gridCol w:w="760"/>
        <w:gridCol w:w="919"/>
        <w:gridCol w:w="475"/>
        <w:gridCol w:w="83"/>
        <w:gridCol w:w="115"/>
      </w:tblGrid>
      <w:tr w:rsidR="00E42901" w:rsidRPr="003532E7" w:rsidTr="007E1110">
        <w:trPr>
          <w:trHeight w:val="345"/>
        </w:trPr>
        <w:tc>
          <w:tcPr>
            <w:tcW w:w="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Năm học</w:t>
            </w:r>
          </w:p>
        </w:tc>
        <w:tc>
          <w:tcPr>
            <w:tcW w:w="197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Đất trường</w:t>
            </w:r>
          </w:p>
        </w:tc>
        <w:tc>
          <w:tcPr>
            <w:tcW w:w="163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Phòng học</w:t>
            </w:r>
          </w:p>
        </w:tc>
        <w:tc>
          <w:tcPr>
            <w:tcW w:w="222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Thư viện</w:t>
            </w:r>
          </w:p>
        </w:tc>
        <w:tc>
          <w:tcPr>
            <w:tcW w:w="3187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Số phòng bộ môn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Phòng ngoại ngữ (chuyên dụng, thông minh)</w:t>
            </w:r>
          </w:p>
        </w:tc>
        <w:tc>
          <w:tcPr>
            <w:tcW w:w="135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Số máy vi tính</w:t>
            </w:r>
          </w:p>
        </w:tc>
        <w:tc>
          <w:tcPr>
            <w:tcW w:w="7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Nhà đa chức năng</w:t>
            </w: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Phòng y tế</w:t>
            </w:r>
          </w:p>
        </w:tc>
        <w:tc>
          <w:tcPr>
            <w:tcW w:w="65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Nhà vệ sinh GV và HS</w:t>
            </w:r>
          </w:p>
        </w:tc>
      </w:tr>
      <w:tr w:rsidR="007E1110" w:rsidRPr="003532E7" w:rsidTr="007E1110">
        <w:trPr>
          <w:gridAfter w:val="1"/>
          <w:wAfter w:w="146" w:type="dxa"/>
          <w:trHeight w:val="330"/>
        </w:trPr>
        <w:tc>
          <w:tcPr>
            <w:tcW w:w="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901" w:rsidRPr="003532E7" w:rsidRDefault="00E42901" w:rsidP="00E429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</w:p>
        </w:tc>
        <w:tc>
          <w:tcPr>
            <w:tcW w:w="899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Đã có giấy CN QSDĐ</w:t>
            </w:r>
          </w:p>
        </w:tc>
        <w:tc>
          <w:tcPr>
            <w:tcW w:w="1077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Tổng diện tích mặt bằng (m2)</w:t>
            </w:r>
          </w:p>
        </w:tc>
        <w:tc>
          <w:tcPr>
            <w:tcW w:w="761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Tổng số</w:t>
            </w:r>
          </w:p>
        </w:tc>
        <w:tc>
          <w:tcPr>
            <w:tcW w:w="871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Tỷ lệ phòng học kiên cố</w:t>
            </w:r>
          </w:p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(%)</w:t>
            </w:r>
          </w:p>
        </w:tc>
        <w:tc>
          <w:tcPr>
            <w:tcW w:w="871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Số phòng thư viện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Diện tích    (m2)</w:t>
            </w:r>
          </w:p>
        </w:tc>
        <w:tc>
          <w:tcPr>
            <w:tcW w:w="761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Tổng số</w:t>
            </w:r>
          </w:p>
        </w:tc>
        <w:tc>
          <w:tcPr>
            <w:tcW w:w="2426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Chia ra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901" w:rsidRPr="003532E7" w:rsidRDefault="00E42901" w:rsidP="00E429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901" w:rsidRPr="003532E7" w:rsidRDefault="00E42901" w:rsidP="00E42901">
            <w:pPr>
              <w:spacing w:after="195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</w:tr>
      <w:tr w:rsidR="007E1110" w:rsidRPr="003532E7" w:rsidTr="007E1110">
        <w:trPr>
          <w:gridAfter w:val="1"/>
          <w:wAfter w:w="146" w:type="dxa"/>
          <w:trHeight w:val="1605"/>
        </w:trPr>
        <w:tc>
          <w:tcPr>
            <w:tcW w:w="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901" w:rsidRPr="003532E7" w:rsidRDefault="00E42901" w:rsidP="00E429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901" w:rsidRPr="003532E7" w:rsidRDefault="00E42901" w:rsidP="00E429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901" w:rsidRPr="003532E7" w:rsidRDefault="00E42901" w:rsidP="00E429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901" w:rsidRPr="003532E7" w:rsidRDefault="00E42901" w:rsidP="00E429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901" w:rsidRPr="003532E7" w:rsidRDefault="00E42901" w:rsidP="00E429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901" w:rsidRPr="003532E7" w:rsidRDefault="00E42901" w:rsidP="00E429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901" w:rsidRPr="003532E7" w:rsidRDefault="00E42901" w:rsidP="00E429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901" w:rsidRPr="003532E7" w:rsidRDefault="00E42901" w:rsidP="00E429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Lý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Hoá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Sinh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Tin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901" w:rsidRPr="003532E7" w:rsidRDefault="00E42901" w:rsidP="00E429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Tổng số máy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b/>
                <w:bCs/>
                <w:color w:val="333333"/>
                <w:sz w:val="26"/>
                <w:szCs w:val="26"/>
                <w:lang w:eastAsia="vi-VN"/>
              </w:rPr>
              <w:t>Để dạy học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901" w:rsidRPr="003532E7" w:rsidRDefault="00E42901" w:rsidP="00E429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901" w:rsidRPr="003532E7" w:rsidRDefault="00E42901" w:rsidP="00E429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901" w:rsidRPr="003532E7" w:rsidRDefault="00E42901" w:rsidP="00E4290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901" w:rsidRPr="003532E7" w:rsidRDefault="00E42901" w:rsidP="00E42901">
            <w:pPr>
              <w:spacing w:after="195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</w:tr>
      <w:tr w:rsidR="007E1110" w:rsidRPr="003532E7" w:rsidTr="007E1110">
        <w:trPr>
          <w:trHeight w:val="285"/>
        </w:trPr>
        <w:tc>
          <w:tcPr>
            <w:tcW w:w="2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2016-2017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Có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163B2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21.828.6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163B24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24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2854FF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87.5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163B24" w:rsidP="00163B24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56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8114A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6</w:t>
            </w:r>
            <w:r w:rsidR="00E8114A"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8114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48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E42901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2901" w:rsidRPr="003532E7" w:rsidRDefault="006C53BF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21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901" w:rsidRPr="003532E7" w:rsidRDefault="00E42901" w:rsidP="00E42901">
            <w:pPr>
              <w:spacing w:after="195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</w:tr>
      <w:tr w:rsidR="007E1110" w:rsidRPr="003532E7" w:rsidTr="007E1110">
        <w:trPr>
          <w:trHeight w:val="285"/>
        </w:trPr>
        <w:tc>
          <w:tcPr>
            <w:tcW w:w="2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E42901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2017-2018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Có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21.828.6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24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87.5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56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6</w:t>
            </w: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48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114A" w:rsidRPr="003532E7" w:rsidRDefault="00E8114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21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14A" w:rsidRPr="003532E7" w:rsidRDefault="00E8114A" w:rsidP="00E42901">
            <w:pPr>
              <w:spacing w:after="195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</w:tr>
      <w:tr w:rsidR="007E1110" w:rsidRPr="003532E7" w:rsidTr="007E1110">
        <w:trPr>
          <w:trHeight w:val="285"/>
        </w:trPr>
        <w:tc>
          <w:tcPr>
            <w:tcW w:w="2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E42901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2018-2019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Có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21.828.6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24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87.5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56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6</w:t>
            </w: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48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114A" w:rsidRPr="003532E7" w:rsidRDefault="00E8114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21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14A" w:rsidRPr="003532E7" w:rsidRDefault="00E8114A" w:rsidP="00E42901">
            <w:pPr>
              <w:spacing w:after="195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</w:tr>
      <w:tr w:rsidR="007E1110" w:rsidRPr="003532E7" w:rsidTr="007E1110">
        <w:trPr>
          <w:trHeight w:val="285"/>
        </w:trPr>
        <w:tc>
          <w:tcPr>
            <w:tcW w:w="2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E42901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2019-2020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Có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21.828.6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24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87.5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56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6</w:t>
            </w: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48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114A" w:rsidRPr="003532E7" w:rsidRDefault="00E8114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21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14A" w:rsidRPr="003532E7" w:rsidRDefault="00E8114A" w:rsidP="00E42901">
            <w:pPr>
              <w:spacing w:after="195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</w:tr>
      <w:tr w:rsidR="007E1110" w:rsidRPr="003532E7" w:rsidTr="007E1110">
        <w:trPr>
          <w:trHeight w:val="285"/>
        </w:trPr>
        <w:tc>
          <w:tcPr>
            <w:tcW w:w="2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E42901">
            <w:pPr>
              <w:spacing w:after="150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2020-2021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Có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21.828.6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2854FF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24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56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6</w:t>
            </w: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48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 w:rsidP="00E42901">
            <w:pPr>
              <w:spacing w:after="15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114A" w:rsidRPr="003532E7" w:rsidRDefault="00E8114A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val="en-US" w:eastAsia="vi-VN"/>
              </w:rPr>
              <w:t>21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114A" w:rsidRPr="003532E7" w:rsidRDefault="00E8114A" w:rsidP="00E42901">
            <w:pPr>
              <w:spacing w:after="195" w:line="240" w:lineRule="auto"/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</w:pPr>
            <w:r w:rsidRPr="003532E7">
              <w:rPr>
                <w:rFonts w:asciiTheme="majorHAnsi" w:eastAsia="Times New Roman" w:hAnsiTheme="majorHAnsi" w:cstheme="majorHAnsi"/>
                <w:color w:val="333333"/>
                <w:sz w:val="26"/>
                <w:szCs w:val="26"/>
                <w:lang w:eastAsia="vi-VN"/>
              </w:rPr>
              <w:t> </w:t>
            </w:r>
          </w:p>
        </w:tc>
      </w:tr>
    </w:tbl>
    <w:p w:rsidR="00E42901" w:rsidRPr="003532E7" w:rsidRDefault="00E42901" w:rsidP="00E42901">
      <w:pPr>
        <w:shd w:val="clear" w:color="auto" w:fill="FFFFFF"/>
        <w:spacing w:after="195" w:line="240" w:lineRule="auto"/>
        <w:rPr>
          <w:rFonts w:asciiTheme="majorHAnsi" w:eastAsia="Times New Roman" w:hAnsiTheme="majorHAnsi" w:cstheme="majorHAnsi"/>
          <w:color w:val="333333"/>
          <w:sz w:val="26"/>
          <w:szCs w:val="26"/>
          <w:lang w:eastAsia="vi-VN"/>
        </w:rPr>
      </w:pPr>
      <w:r w:rsidRPr="003532E7">
        <w:rPr>
          <w:rFonts w:asciiTheme="majorHAnsi" w:eastAsia="Times New Roman" w:hAnsiTheme="majorHAnsi" w:cstheme="majorHAnsi"/>
          <w:color w:val="333333"/>
          <w:sz w:val="26"/>
          <w:szCs w:val="26"/>
          <w:lang w:eastAsia="vi-VN"/>
        </w:rPr>
        <w:t> </w:t>
      </w:r>
    </w:p>
    <w:p w:rsidR="00E42901" w:rsidRPr="003532E7" w:rsidRDefault="00E42901">
      <w:pPr>
        <w:rPr>
          <w:rFonts w:asciiTheme="majorHAnsi" w:hAnsiTheme="majorHAnsi" w:cstheme="majorHAnsi"/>
          <w:sz w:val="26"/>
          <w:szCs w:val="26"/>
        </w:rPr>
      </w:pPr>
    </w:p>
    <w:sectPr w:rsidR="00E42901" w:rsidRPr="003532E7" w:rsidSect="00E42901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01"/>
    <w:rsid w:val="000147E7"/>
    <w:rsid w:val="000434CD"/>
    <w:rsid w:val="00046DAA"/>
    <w:rsid w:val="0008063C"/>
    <w:rsid w:val="00127364"/>
    <w:rsid w:val="00163307"/>
    <w:rsid w:val="00163B24"/>
    <w:rsid w:val="001A4D51"/>
    <w:rsid w:val="001E05C4"/>
    <w:rsid w:val="002075CB"/>
    <w:rsid w:val="0027119B"/>
    <w:rsid w:val="002854FF"/>
    <w:rsid w:val="002A54AE"/>
    <w:rsid w:val="003532E7"/>
    <w:rsid w:val="0039309F"/>
    <w:rsid w:val="003E4583"/>
    <w:rsid w:val="004967B7"/>
    <w:rsid w:val="005A0370"/>
    <w:rsid w:val="00615C34"/>
    <w:rsid w:val="006C53BF"/>
    <w:rsid w:val="007C025B"/>
    <w:rsid w:val="007E1110"/>
    <w:rsid w:val="007F0246"/>
    <w:rsid w:val="00874F3A"/>
    <w:rsid w:val="00884F74"/>
    <w:rsid w:val="008D0741"/>
    <w:rsid w:val="00A900EB"/>
    <w:rsid w:val="00AB611F"/>
    <w:rsid w:val="00AD3CDD"/>
    <w:rsid w:val="00AE531D"/>
    <w:rsid w:val="00B243AB"/>
    <w:rsid w:val="00CC52B4"/>
    <w:rsid w:val="00D543EA"/>
    <w:rsid w:val="00D91DCA"/>
    <w:rsid w:val="00DE4C29"/>
    <w:rsid w:val="00E42901"/>
    <w:rsid w:val="00E8114A"/>
    <w:rsid w:val="00E936D8"/>
    <w:rsid w:val="00EE548D"/>
    <w:rsid w:val="00F16BFC"/>
    <w:rsid w:val="00F33B40"/>
    <w:rsid w:val="00F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4FBAD"/>
  <w15:docId w15:val="{D412E874-864B-43B6-AA7D-E22FFF10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7</cp:revision>
  <dcterms:created xsi:type="dcterms:W3CDTF">2021-06-21T10:26:00Z</dcterms:created>
  <dcterms:modified xsi:type="dcterms:W3CDTF">2021-06-21T11:45:00Z</dcterms:modified>
</cp:coreProperties>
</file>